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0B" w:rsidRDefault="00F5504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31C83" wp14:editId="4139B7B0">
                <wp:simplePos x="0" y="0"/>
                <wp:positionH relativeFrom="column">
                  <wp:posOffset>33655</wp:posOffset>
                </wp:positionH>
                <wp:positionV relativeFrom="paragraph">
                  <wp:posOffset>308610</wp:posOffset>
                </wp:positionV>
                <wp:extent cx="139763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0B" w:rsidRPr="00F5504B" w:rsidRDefault="005D430B">
                            <w:pPr>
                              <w:rPr>
                                <w:rFonts w:ascii="Berlin Sans FB" w:hAnsi="Berlin Sans FB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5504B">
                              <w:rPr>
                                <w:rFonts w:ascii="Berlin Sans FB" w:hAnsi="Berlin Sans FB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RELIGIÓ</w:t>
                            </w:r>
                            <w:r w:rsidR="00430319" w:rsidRPr="00F5504B">
                              <w:rPr>
                                <w:rFonts w:ascii="Berlin Sans FB" w:hAnsi="Berlin Sans FB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73D8" w:rsidRPr="00F5504B">
                              <w:rPr>
                                <w:rFonts w:ascii="Berlin Sans FB" w:hAnsi="Berlin Sans FB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6è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65pt;margin-top:24.3pt;width:110.0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" filled="f" stroked="f">
                <v:textbox style="mso-fit-shape-to-text:t">
                  <w:txbxContent>
                    <w:p w:rsidR="005D430B" w:rsidRPr="00F5504B" w:rsidRDefault="005D430B">
                      <w:pPr>
                        <w:rPr>
                          <w:rFonts w:ascii="Berlin Sans FB" w:hAnsi="Berlin Sans FB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5504B">
                        <w:rPr>
                          <w:rFonts w:ascii="Berlin Sans FB" w:hAnsi="Berlin Sans FB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RELIGIÓ</w:t>
                      </w:r>
                      <w:r w:rsidR="00430319" w:rsidRPr="00F5504B">
                        <w:rPr>
                          <w:rFonts w:ascii="Berlin Sans FB" w:hAnsi="Berlin Sans FB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7073D8" w:rsidRPr="00F5504B">
                        <w:rPr>
                          <w:rFonts w:ascii="Berlin Sans FB" w:hAnsi="Berlin Sans FB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6è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533B7DA" wp14:editId="3C211AEF">
            <wp:simplePos x="0" y="0"/>
            <wp:positionH relativeFrom="column">
              <wp:posOffset>-418465</wp:posOffset>
            </wp:positionH>
            <wp:positionV relativeFrom="paragraph">
              <wp:posOffset>-616585</wp:posOffset>
            </wp:positionV>
            <wp:extent cx="6380480" cy="1166495"/>
            <wp:effectExtent l="0" t="0" r="0" b="0"/>
            <wp:wrapThrough wrapText="bothSides">
              <wp:wrapPolygon edited="0">
                <wp:start x="1161" y="2116"/>
                <wp:lineTo x="645" y="3175"/>
                <wp:lineTo x="258" y="5644"/>
                <wp:lineTo x="258" y="17637"/>
                <wp:lineTo x="387" y="19754"/>
                <wp:lineTo x="645" y="20812"/>
                <wp:lineTo x="3031" y="20812"/>
                <wp:lineTo x="8190" y="19754"/>
                <wp:lineTo x="21088" y="15874"/>
                <wp:lineTo x="21153" y="11641"/>
                <wp:lineTo x="20766" y="9524"/>
                <wp:lineTo x="19992" y="8466"/>
                <wp:lineTo x="20508" y="4586"/>
                <wp:lineTo x="19347" y="3175"/>
                <wp:lineTo x="1548" y="2116"/>
                <wp:lineTo x="1161" y="2116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6" t="18121" r="27287" b="65101"/>
                    <a:stretch/>
                  </pic:blipFill>
                  <pic:spPr bwMode="auto">
                    <a:xfrm>
                      <a:off x="0" y="0"/>
                      <a:ext cx="6380480" cy="11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30B" w:rsidRPr="0096541F" w:rsidRDefault="0096541F" w:rsidP="0096541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541F">
        <w:rPr>
          <w:rFonts w:ascii="Arial" w:hAnsi="Arial" w:cs="Arial"/>
          <w:b/>
          <w:sz w:val="32"/>
          <w:szCs w:val="32"/>
          <w:u w:val="single"/>
        </w:rPr>
        <w:t>ACTIVITAT</w:t>
      </w:r>
    </w:p>
    <w:p w:rsidR="00F5504B" w:rsidRDefault="00F5504B"/>
    <w:p w:rsidR="005D430B" w:rsidRDefault="00F5504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21640" wp14:editId="1A6C6760">
                <wp:simplePos x="0" y="0"/>
                <wp:positionH relativeFrom="column">
                  <wp:posOffset>937523</wp:posOffset>
                </wp:positionH>
                <wp:positionV relativeFrom="paragraph">
                  <wp:posOffset>3958196</wp:posOffset>
                </wp:positionV>
                <wp:extent cx="3584028" cy="1093076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028" cy="1093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06" w:rsidRPr="00F5504B" w:rsidRDefault="00366606" w:rsidP="0022683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5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 poder-ho valorar m’ho hauries</w:t>
                            </w:r>
                            <w:r w:rsidR="0022683F" w:rsidRPr="00F55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d’enviar</w:t>
                            </w:r>
                            <w:r w:rsidR="00D76242" w:rsidRPr="00F55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abans del  </w:t>
                            </w:r>
                            <w:r w:rsidR="00266F4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430319" w:rsidRPr="00F5504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43028A" w:rsidRPr="00F5504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juny</w:t>
                            </w:r>
                            <w:r w:rsidRPr="00F5504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5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 meu correu:</w:t>
                            </w:r>
                          </w:p>
                          <w:p w:rsidR="00366606" w:rsidRPr="00F5504B" w:rsidRDefault="0096541F" w:rsidP="0022683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7073D8" w:rsidRPr="00F5504B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fcps.montse.bargallo@stjosep.com</w:t>
                              </w:r>
                            </w:hyperlink>
                          </w:p>
                          <w:p w:rsidR="00366606" w:rsidRPr="00366606" w:rsidRDefault="00366606">
                            <w:pPr>
                              <w:rPr>
                                <w:rFonts w:ascii="Butter Yellow Personal Use" w:hAnsi="Butter Yellow Personal Use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.8pt;margin-top:311.65pt;width:282.2pt;height:8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" filled="f" stroked="f">
                <v:textbox>
                  <w:txbxContent>
                    <w:p w:rsidR="00366606" w:rsidRPr="00F5504B" w:rsidRDefault="00366606" w:rsidP="0022683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504B">
                        <w:rPr>
                          <w:rFonts w:ascii="Arial" w:hAnsi="Arial" w:cs="Arial"/>
                          <w:sz w:val="24"/>
                          <w:szCs w:val="24"/>
                        </w:rPr>
                        <w:t>Per poder-ho valorar m’ho hauries</w:t>
                      </w:r>
                      <w:r w:rsidR="0022683F" w:rsidRPr="00F550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d’enviar</w:t>
                      </w:r>
                      <w:r w:rsidR="00D76242" w:rsidRPr="00F550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abans del  </w:t>
                      </w:r>
                      <w:r w:rsidR="00266F4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="00430319" w:rsidRPr="00F5504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de </w:t>
                      </w:r>
                      <w:r w:rsidR="0043028A" w:rsidRPr="00F5504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juny</w:t>
                      </w:r>
                      <w:r w:rsidRPr="00F5504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5504B">
                        <w:rPr>
                          <w:rFonts w:ascii="Arial" w:hAnsi="Arial" w:cs="Arial"/>
                          <w:sz w:val="24"/>
                          <w:szCs w:val="24"/>
                        </w:rPr>
                        <w:t>al meu correu:</w:t>
                      </w:r>
                    </w:p>
                    <w:p w:rsidR="00366606" w:rsidRPr="00F5504B" w:rsidRDefault="00266F43" w:rsidP="0022683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7" w:history="1">
                        <w:r w:rsidR="007073D8" w:rsidRPr="00F5504B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fcps.montse.bargallo@stjosep.com</w:t>
                        </w:r>
                      </w:hyperlink>
                    </w:p>
                    <w:p w:rsidR="00366606" w:rsidRPr="00366606" w:rsidRDefault="00366606">
                      <w:pPr>
                        <w:rPr>
                          <w:rFonts w:ascii="Butter Yellow Personal Use" w:hAnsi="Butter Yellow Personal Use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73600" behindDoc="1" locked="0" layoutInCell="1" allowOverlap="1" wp14:anchorId="2CD0C5F0" wp14:editId="60464195">
            <wp:simplePos x="0" y="0"/>
            <wp:positionH relativeFrom="column">
              <wp:posOffset>-713105</wp:posOffset>
            </wp:positionH>
            <wp:positionV relativeFrom="paragraph">
              <wp:posOffset>3060065</wp:posOffset>
            </wp:positionV>
            <wp:extent cx="6978650" cy="4864100"/>
            <wp:effectExtent l="0" t="0" r="0" b="0"/>
            <wp:wrapThrough wrapText="bothSides">
              <wp:wrapPolygon edited="0">
                <wp:start x="0" y="0"/>
                <wp:lineTo x="0" y="21487"/>
                <wp:lineTo x="21521" y="21487"/>
                <wp:lineTo x="21521" y="0"/>
                <wp:lineTo x="0" y="0"/>
              </wp:wrapPolygon>
            </wp:wrapThrough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17aee3c82f6fc997d9c84825ee101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33" b="9581"/>
                    <a:stretch/>
                  </pic:blipFill>
                  <pic:spPr bwMode="auto">
                    <a:xfrm>
                      <a:off x="0" y="0"/>
                      <a:ext cx="6978650" cy="486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303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32A65" wp14:editId="66EE1B16">
                <wp:simplePos x="0" y="0"/>
                <wp:positionH relativeFrom="column">
                  <wp:posOffset>-123694</wp:posOffset>
                </wp:positionH>
                <wp:positionV relativeFrom="paragraph">
                  <wp:posOffset>15152</wp:posOffset>
                </wp:positionV>
                <wp:extent cx="5674995" cy="3941380"/>
                <wp:effectExtent l="0" t="0" r="0" b="25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394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D8" w:rsidRPr="00F5504B" w:rsidRDefault="005D430B" w:rsidP="00366606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La següent tasca </w:t>
                            </w:r>
                            <w:r w:rsidR="00430319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es tracta de llegir la </w:t>
                            </w:r>
                            <w:r w:rsidR="00430319" w:rsidRPr="00F550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lectura</w:t>
                            </w:r>
                            <w:r w:rsidRPr="00F550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A50F9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073D8" w:rsidRPr="00F5504B" w:rsidRDefault="005D430B" w:rsidP="00366606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Quan hagueu acabat la lectura</w:t>
                            </w:r>
                            <w:r w:rsidR="00366606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penseu </w:t>
                            </w:r>
                            <w:r w:rsidR="007073D8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unes</w:t>
                            </w:r>
                            <w:r w:rsidR="0022683F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683F" w:rsidRPr="00F550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frase</w:t>
                            </w:r>
                            <w:r w:rsidR="007073D8" w:rsidRPr="00F550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22683F" w:rsidRPr="00F550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que </w:t>
                            </w:r>
                            <w:r w:rsidR="007073D8" w:rsidRPr="00F550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</w:t>
                            </w:r>
                            <w:r w:rsidR="0022683F" w:rsidRPr="00F550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73D8" w:rsidRPr="00F550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defineixin</w:t>
                            </w:r>
                            <w:r w:rsidR="00DD6126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 </w:t>
                            </w:r>
                            <w:r w:rsidR="00366606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r w:rsidR="00DD6126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 escriviu. Dues o tres línies.</w:t>
                            </w:r>
                          </w:p>
                          <w:p w:rsidR="00366606" w:rsidRPr="00F5504B" w:rsidRDefault="0022683F" w:rsidP="00366606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Quan hagis </w:t>
                            </w:r>
                            <w:r w:rsidR="00430319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fet aquesta tasca</w:t>
                            </w:r>
                            <w:r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tria </w:t>
                            </w:r>
                            <w:r w:rsidR="008D289B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un valor que et defineixi a </w:t>
                            </w:r>
                            <w:r w:rsidRPr="00F550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TU</w:t>
                            </w:r>
                            <w:r w:rsidR="007073D8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 ho escrius al final de tot, </w:t>
                            </w:r>
                            <w:r w:rsidR="007073D8" w:rsidRPr="00F550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emmarcat</w:t>
                            </w:r>
                            <w:r w:rsidR="00430319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pot ser diferent dels que has escrit de la lectura</w:t>
                            </w:r>
                            <w:r w:rsidR="008D289B" w:rsidRPr="00F550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D430B" w:rsidRPr="00F5504B" w:rsidRDefault="0022683F" w:rsidP="00DD612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F5504B"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366606" w:rsidRPr="00F5504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Sigui com sigui ha de ser el que tu creguis que </w:t>
                            </w:r>
                            <w:r w:rsidRPr="00F5504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et defineix, o com ets sents.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75pt;margin-top:1.2pt;width:446.85pt;height:3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" filled="f" stroked="f">
                <v:textbox>
                  <w:txbxContent>
                    <w:p w:rsidR="007073D8" w:rsidRPr="00F5504B" w:rsidRDefault="005D430B" w:rsidP="00366606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La següent tasca </w:t>
                      </w:r>
                      <w:r w:rsidR="00430319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es tracta de llegir la </w:t>
                      </w:r>
                      <w:r w:rsidR="00430319" w:rsidRPr="00F550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lectura</w:t>
                      </w:r>
                      <w:r w:rsidRPr="00F550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  <w:r w:rsidR="008A50F9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073D8" w:rsidRPr="00F5504B" w:rsidRDefault="005D430B" w:rsidP="00366606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>Quan hagueu acabat la lectura</w:t>
                      </w:r>
                      <w:r w:rsidR="00366606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penseu </w:t>
                      </w:r>
                      <w:r w:rsidR="007073D8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>unes</w:t>
                      </w:r>
                      <w:r w:rsidR="0022683F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2683F" w:rsidRPr="00F550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frase</w:t>
                      </w:r>
                      <w:r w:rsidR="007073D8" w:rsidRPr="00F550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 w:rsidR="0022683F" w:rsidRPr="00F550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que </w:t>
                      </w:r>
                      <w:r w:rsidR="007073D8" w:rsidRPr="00F550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</w:t>
                      </w:r>
                      <w:r w:rsidR="0022683F" w:rsidRPr="00F550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073D8" w:rsidRPr="00F550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defineixin</w:t>
                      </w:r>
                      <w:r w:rsidR="00DD6126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 </w:t>
                      </w:r>
                      <w:r w:rsidR="00366606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r w:rsidR="00DD6126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>es escriviu. Dues o tres línies.</w:t>
                      </w:r>
                    </w:p>
                    <w:p w:rsidR="00366606" w:rsidRPr="00F5504B" w:rsidRDefault="0022683F" w:rsidP="00366606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Quan hagis </w:t>
                      </w:r>
                      <w:r w:rsidR="00430319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>fet aquesta tasca</w:t>
                      </w:r>
                      <w:r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tria </w:t>
                      </w:r>
                      <w:r w:rsidR="008D289B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un valor que et defineixi a </w:t>
                      </w:r>
                      <w:r w:rsidRPr="00F5504B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19050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TU</w:t>
                      </w:r>
                      <w:r w:rsidR="007073D8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 ho escrius al final de tot, </w:t>
                      </w:r>
                      <w:r w:rsidR="007073D8" w:rsidRPr="00F550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emmarcat</w:t>
                      </w:r>
                      <w:r w:rsidR="00430319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>, pot ser diferent dels que has escrit de la lectura</w:t>
                      </w:r>
                      <w:r w:rsidR="008D289B" w:rsidRPr="00F5504B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5D430B" w:rsidRPr="00F5504B" w:rsidRDefault="0022683F" w:rsidP="00DD612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F5504B">
                        <w:rPr>
                          <w:rFonts w:ascii="Arial" w:hAnsi="Arial" w:cs="Arial"/>
                          <w:color w:val="17365D" w:themeColor="text2" w:themeShade="BF"/>
                          <w:sz w:val="32"/>
                          <w:szCs w:val="32"/>
                        </w:rPr>
                        <w:t xml:space="preserve">             </w:t>
                      </w:r>
                      <w:r w:rsidR="00366606" w:rsidRPr="00F5504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Sigui com sigui ha de ser el que tu creguis que </w:t>
                      </w:r>
                      <w:r w:rsidRPr="00F5504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et defineix, o com ets sents.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tter Yellow Personal Use">
    <w:altName w:val="Mangal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0B"/>
    <w:rsid w:val="0022683F"/>
    <w:rsid w:val="00266F43"/>
    <w:rsid w:val="002E10AB"/>
    <w:rsid w:val="0034076F"/>
    <w:rsid w:val="00366606"/>
    <w:rsid w:val="003C266D"/>
    <w:rsid w:val="004144C1"/>
    <w:rsid w:val="0043028A"/>
    <w:rsid w:val="00430319"/>
    <w:rsid w:val="004914A2"/>
    <w:rsid w:val="004E5006"/>
    <w:rsid w:val="00500043"/>
    <w:rsid w:val="005D430B"/>
    <w:rsid w:val="006123DC"/>
    <w:rsid w:val="007073D8"/>
    <w:rsid w:val="00731BF2"/>
    <w:rsid w:val="007D303F"/>
    <w:rsid w:val="00830B35"/>
    <w:rsid w:val="008A50F9"/>
    <w:rsid w:val="008D289B"/>
    <w:rsid w:val="0096541F"/>
    <w:rsid w:val="00AC3B13"/>
    <w:rsid w:val="00B15863"/>
    <w:rsid w:val="00D76242"/>
    <w:rsid w:val="00DD6126"/>
    <w:rsid w:val="00F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30B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366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30B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366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cps.montse.bargallo@stjose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cps.montse.bargallo@stjosep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13</cp:revision>
  <cp:lastPrinted>2020-05-10T09:40:00Z</cp:lastPrinted>
  <dcterms:created xsi:type="dcterms:W3CDTF">2020-05-09T08:58:00Z</dcterms:created>
  <dcterms:modified xsi:type="dcterms:W3CDTF">2020-05-26T15:23:00Z</dcterms:modified>
</cp:coreProperties>
</file>